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4" w:rsidRPr="006D31E7" w:rsidRDefault="00E65B34" w:rsidP="00E65B34">
      <w:pPr>
        <w:jc w:val="center"/>
        <w:rPr>
          <w:b/>
          <w:color w:val="000000"/>
          <w:sz w:val="36"/>
          <w:szCs w:val="36"/>
        </w:rPr>
      </w:pPr>
      <w:r w:rsidRPr="006D31E7">
        <w:rPr>
          <w:b/>
          <w:color w:val="000000"/>
          <w:sz w:val="36"/>
          <w:szCs w:val="36"/>
        </w:rPr>
        <w:t xml:space="preserve">Rezultati </w:t>
      </w:r>
      <w:r>
        <w:rPr>
          <w:b/>
          <w:color w:val="000000"/>
          <w:sz w:val="36"/>
          <w:szCs w:val="36"/>
        </w:rPr>
        <w:t>ISPITA</w:t>
      </w:r>
      <w:r w:rsidRPr="006D31E7">
        <w:rPr>
          <w:b/>
          <w:color w:val="000000"/>
          <w:sz w:val="36"/>
          <w:szCs w:val="36"/>
        </w:rPr>
        <w:t xml:space="preserve"> iz Psihologije održanog 8.4.2015. godine kod dr Maje Vukadinović</w:t>
      </w:r>
    </w:p>
    <w:p w:rsidR="00E65B34" w:rsidRPr="0071540D" w:rsidRDefault="00E65B34" w:rsidP="00E65B34">
      <w:pPr>
        <w:rPr>
          <w:b/>
          <w:color w:val="000000"/>
        </w:rPr>
      </w:pPr>
    </w:p>
    <w:p w:rsidR="00E65B34" w:rsidRPr="0071540D" w:rsidRDefault="00E65B34" w:rsidP="00E65B34">
      <w:pPr>
        <w:rPr>
          <w:b/>
          <w:color w:val="000000"/>
        </w:rPr>
      </w:pPr>
    </w:p>
    <w:p w:rsidR="00E65B34" w:rsidRDefault="00E65B34" w:rsidP="00E1660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Ispit</w:t>
      </w:r>
      <w:r w:rsidRPr="007024E9">
        <w:rPr>
          <w:sz w:val="28"/>
          <w:szCs w:val="28"/>
          <w:lang w:val="es-ES"/>
        </w:rPr>
        <w:t xml:space="preserve"> su položili studenti koji su </w:t>
      </w:r>
      <w:r w:rsidR="00E1660F">
        <w:rPr>
          <w:sz w:val="28"/>
          <w:szCs w:val="28"/>
          <w:lang w:val="es-ES"/>
        </w:rPr>
        <w:t>imaju</w:t>
      </w:r>
      <w:r w:rsidRPr="007024E9">
        <w:rPr>
          <w:sz w:val="28"/>
          <w:szCs w:val="28"/>
          <w:lang w:val="es-ES"/>
        </w:rPr>
        <w:t xml:space="preserve"> </w:t>
      </w:r>
      <w:r w:rsidR="00E1660F">
        <w:rPr>
          <w:color w:val="FF0000"/>
          <w:sz w:val="28"/>
          <w:szCs w:val="28"/>
          <w:u w:val="single"/>
          <w:lang w:val="es-ES"/>
        </w:rPr>
        <w:t>mi</w:t>
      </w:r>
      <w:r>
        <w:rPr>
          <w:color w:val="FF0000"/>
          <w:sz w:val="28"/>
          <w:szCs w:val="28"/>
          <w:u w:val="single"/>
          <w:lang w:val="es-ES"/>
        </w:rPr>
        <w:t>nimum 33</w:t>
      </w:r>
      <w:r w:rsidRPr="007024E9">
        <w:rPr>
          <w:color w:val="FF0000"/>
          <w:sz w:val="28"/>
          <w:szCs w:val="28"/>
          <w:u w:val="single"/>
          <w:lang w:val="es-ES"/>
        </w:rPr>
        <w:t xml:space="preserve"> bodova</w:t>
      </w:r>
      <w:r w:rsidRPr="007024E9">
        <w:rPr>
          <w:sz w:val="28"/>
          <w:szCs w:val="28"/>
          <w:lang w:val="es-ES"/>
        </w:rPr>
        <w:t>.</w:t>
      </w:r>
    </w:p>
    <w:p w:rsidR="00E1660F" w:rsidRPr="007024E9" w:rsidRDefault="00E1660F" w:rsidP="00E1660F">
      <w:pPr>
        <w:rPr>
          <w:sz w:val="28"/>
          <w:szCs w:val="28"/>
          <w:lang w:val="es-ES"/>
        </w:rPr>
      </w:pPr>
    </w:p>
    <w:p w:rsidR="00E65B34" w:rsidRDefault="00E65B34" w:rsidP="00E1660F">
      <w:pPr>
        <w:rPr>
          <w:sz w:val="28"/>
          <w:szCs w:val="28"/>
          <w:lang w:val="es-ES"/>
        </w:rPr>
      </w:pPr>
      <w:r w:rsidRPr="007024E9">
        <w:rPr>
          <w:sz w:val="28"/>
          <w:szCs w:val="28"/>
          <w:lang w:val="es-ES"/>
        </w:rPr>
        <w:t xml:space="preserve">Uvid u radove i upis bodova studenti mogu ostvariti kod dr Maje Vukadinović u u </w:t>
      </w:r>
      <w:r w:rsidRPr="00396112">
        <w:rPr>
          <w:b/>
          <w:sz w:val="28"/>
          <w:szCs w:val="28"/>
          <w:lang w:val="es-ES"/>
        </w:rPr>
        <w:t>ponedeljak</w:t>
      </w:r>
      <w:r w:rsidR="00E1660F" w:rsidRPr="00396112">
        <w:rPr>
          <w:b/>
          <w:sz w:val="28"/>
          <w:szCs w:val="28"/>
          <w:lang w:val="es-ES"/>
        </w:rPr>
        <w:t xml:space="preserve"> </w:t>
      </w:r>
      <w:r w:rsidRPr="00396112">
        <w:rPr>
          <w:b/>
          <w:sz w:val="28"/>
          <w:szCs w:val="28"/>
          <w:lang w:val="es-ES"/>
        </w:rPr>
        <w:t xml:space="preserve"> 20. aprila 2015. godine u 16h,</w:t>
      </w:r>
      <w:r>
        <w:rPr>
          <w:sz w:val="28"/>
          <w:szCs w:val="28"/>
          <w:lang w:val="es-ES"/>
        </w:rPr>
        <w:t xml:space="preserve"> </w:t>
      </w:r>
      <w:r w:rsidRPr="007024E9">
        <w:rPr>
          <w:sz w:val="28"/>
          <w:szCs w:val="28"/>
          <w:lang w:val="es-ES"/>
        </w:rPr>
        <w:t xml:space="preserve"> u kabinetu broj 13 na Limanu.</w:t>
      </w:r>
    </w:p>
    <w:p w:rsidR="00FC0FCE" w:rsidRDefault="00FC0FCE" w:rsidP="00E1660F">
      <w:pPr>
        <w:rPr>
          <w:sz w:val="28"/>
          <w:szCs w:val="28"/>
          <w:lang w:val="es-ES"/>
        </w:rPr>
      </w:pPr>
    </w:p>
    <w:p w:rsidR="00FC0FCE" w:rsidRPr="007024E9" w:rsidRDefault="00AD23A1" w:rsidP="0039611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Kod studenata kod kojih piše </w:t>
      </w:r>
      <w:r w:rsidRPr="00FC0FCE">
        <w:rPr>
          <w:b/>
          <w:i/>
          <w:sz w:val="28"/>
          <w:szCs w:val="28"/>
          <w:lang w:val="es-ES"/>
        </w:rPr>
        <w:t>doći na uvid</w:t>
      </w:r>
      <w:r w:rsidRPr="00FC0FC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dolazak je</w:t>
      </w:r>
      <w:r w:rsidRPr="00FC0FCE">
        <w:rPr>
          <w:b/>
          <w:sz w:val="28"/>
          <w:szCs w:val="28"/>
          <w:lang w:val="es-ES"/>
        </w:rPr>
        <w:t xml:space="preserve"> </w:t>
      </w:r>
      <w:r w:rsidR="00E1660F">
        <w:rPr>
          <w:b/>
          <w:sz w:val="28"/>
          <w:szCs w:val="28"/>
          <w:lang w:val="es-ES"/>
        </w:rPr>
        <w:t>OBAVEZAN</w:t>
      </w:r>
      <w:r>
        <w:rPr>
          <w:sz w:val="28"/>
          <w:szCs w:val="28"/>
          <w:lang w:val="es-ES"/>
        </w:rPr>
        <w:t>!!!!!</w:t>
      </w:r>
    </w:p>
    <w:p w:rsidR="00D05B12" w:rsidRPr="00E65B34" w:rsidRDefault="00D05B12">
      <w:pPr>
        <w:rPr>
          <w:lang w:val="es-ES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2268"/>
        <w:gridCol w:w="3118"/>
      </w:tblGrid>
      <w:tr w:rsidR="00E1660F" w:rsidTr="00317F3A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0F" w:rsidRPr="00396112" w:rsidRDefault="00E166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396112" w:rsidRPr="00396112" w:rsidRDefault="00396112" w:rsidP="00396112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396112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REZULTATI ISPITA IZ PSIHOLOGIJE</w:t>
            </w:r>
          </w:p>
          <w:p w:rsidR="00E1660F" w:rsidRDefault="00396112" w:rsidP="003961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6112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8. APRIL 2015. GODINE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Broj indeksa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Prezime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Ispit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sz w:val="32"/>
                <w:szCs w:val="32"/>
              </w:rPr>
            </w:pPr>
            <w:r w:rsidRPr="00E1660F">
              <w:rPr>
                <w:rFonts w:ascii="Calibri" w:hAnsi="Calibri"/>
                <w:sz w:val="32"/>
                <w:szCs w:val="32"/>
              </w:rPr>
              <w:t>132/14TR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sz w:val="32"/>
                <w:szCs w:val="32"/>
              </w:rPr>
            </w:pPr>
            <w:r w:rsidRPr="00E1660F">
              <w:rPr>
                <w:rFonts w:ascii="Calibri" w:hAnsi="Calibri"/>
                <w:sz w:val="32"/>
                <w:szCs w:val="32"/>
              </w:rPr>
              <w:t>Andrea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sz w:val="32"/>
                <w:szCs w:val="32"/>
              </w:rPr>
            </w:pPr>
            <w:r w:rsidRPr="00E1660F">
              <w:rPr>
                <w:rFonts w:ascii="Calibri" w:hAnsi="Calibri"/>
                <w:sz w:val="32"/>
                <w:szCs w:val="32"/>
              </w:rPr>
              <w:t>Ago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D259F7" w:rsidRDefault="00E166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59F7">
              <w:rPr>
                <w:rFonts w:ascii="Calibri" w:hAnsi="Calibri"/>
                <w:b/>
                <w:bCs/>
                <w:sz w:val="22"/>
                <w:szCs w:val="22"/>
              </w:rPr>
              <w:t> pala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129/14TR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Avakumović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pala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143/14TR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Dejan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Babić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67/14TH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Babić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125/11TR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BOŽIDAR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BANIĆ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39/14TR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Barać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137/14TR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Blažić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pala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18/14PB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Željka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Boškan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22/14TR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Bratić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89/14FR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Jovana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Bunčić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64/14TR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Srna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Depčinski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37/14TR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Filip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Deretić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119/14TR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Deretić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128/14TR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Ilija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119/14FR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Dmitrašinović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pala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22/14TH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Đurđev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95/14FR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Đurić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42/14TR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Boris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Fejdi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Doći na uvid 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9/14TH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Nevena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Gagić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58/14TR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Gilić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94/14TR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Anamišela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Hornjak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55/14TH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Hrnčar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71/14TR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Ickov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30/14FR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102/14TH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Stanislav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Jakić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108/14TR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Janjatović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71/14FR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Danica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Jekić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Jovković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96/14TR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Karan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159/14TR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Kastratović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Klincov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127/14TR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Knežević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35/14PB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Nikola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Kojić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117/14FR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Kovač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Doći na uvid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107/14TR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Kovačević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74/14TH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Tamara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Kovačević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141/14FR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RADOMIR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KRAJČINOVIĆ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98/14FR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Krstić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pala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45/14TR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Nikola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Lazović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34/14TH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Jovana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Lukić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60/14TR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Željko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37/14PB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Marjanović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35/14TH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Mijailović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doći na uvid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22/14PB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Nešo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Milanović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110/14TH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Milošević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26/14FR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Mirković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174/14TR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Mirković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26/14TH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Bojana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Momić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57/14TH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Žarko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Nikolić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160/14TR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Palinkaš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pala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46/14TH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Pavkov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7/14PB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Pavlović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89/14TR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Dragana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Petković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pala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17/14PB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Cveta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Petrašku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60/14TH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Petrović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69/14TR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Plavšić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16/14PB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Popov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68/14TH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Dragana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Popović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44/14TR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Popović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49/14PB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Porobić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158/14TR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Radoslav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Potkornjak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14/14PB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Radosavljević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161/14TR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Bojana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Regodić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194/14TR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RUBEŽIĆ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Doći na uvid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80/14TR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Katarina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Savković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162/14TR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Nikola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Stojanović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pao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164/14TR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Tijana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Stupar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25/14FR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Subić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75/14TH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Šerval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Šijak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34/14TR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Štrbac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83/14TR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Tankosić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101/14TH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Bojana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Tomašević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33/14TR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Tot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77/14TH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Neven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109/14FR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Vojinović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130/14TR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Vujić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38/14TH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Vuletić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105/14TR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Tamara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Vulin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50/14PB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Zubić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51/14TR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Strahinja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Zvizdić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86/14TH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Miloš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Žabić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1660F" w:rsidRDefault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Doći na uvid 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156/13FR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Žigić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 w:rsidP="00FC0F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214/12FR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 xml:space="preserve">Grgur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 w:rsidP="00FC0F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E1660F" w:rsidTr="00E166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108/11TR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Pr="00E1660F" w:rsidRDefault="00E1660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E1660F">
              <w:rPr>
                <w:rFonts w:ascii="Calibri" w:hAnsi="Calibri"/>
                <w:color w:val="000000"/>
                <w:sz w:val="32"/>
                <w:szCs w:val="32"/>
              </w:rPr>
              <w:t>Crnokrak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660F" w:rsidRDefault="00E1660F" w:rsidP="00FC0F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</w:tbl>
    <w:p w:rsidR="00E65B34" w:rsidRDefault="00E65B34"/>
    <w:p w:rsidR="00E1660F" w:rsidRDefault="00E1660F"/>
    <w:p w:rsidR="00E1660F" w:rsidRDefault="00E1660F"/>
    <w:p w:rsidR="00E1660F" w:rsidRDefault="00E1660F"/>
    <w:p w:rsidR="00E1660F" w:rsidRDefault="00E1660F"/>
    <w:p w:rsidR="00E1660F" w:rsidRDefault="00E1660F"/>
    <w:p w:rsidR="00FC0FCE" w:rsidRDefault="00E1660F" w:rsidP="00E1660F">
      <w:pPr>
        <w:jc w:val="both"/>
      </w:pPr>
      <w:r>
        <w:lastRenderedPageBreak/>
        <w:t>Da bi se ostvario izlazak na ispit u junu potrebno je ostvariti ukupno 18 poena iz PREDISPITNIH OBAVEZA. Studenti navedeni u tabeli treba da regulišu predispitne obaveze ukoliko žele da izađu na ispit iz Psihologije u junskom ispitnom roku.</w:t>
      </w:r>
    </w:p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84"/>
        <w:gridCol w:w="1483"/>
        <w:gridCol w:w="520"/>
        <w:gridCol w:w="400"/>
        <w:gridCol w:w="440"/>
        <w:gridCol w:w="960"/>
        <w:gridCol w:w="2438"/>
      </w:tblGrid>
      <w:tr w:rsidR="00FC0FCE" w:rsidTr="00E1660F">
        <w:trPr>
          <w:trHeight w:val="300"/>
        </w:trPr>
        <w:tc>
          <w:tcPr>
            <w:tcW w:w="101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59/13PB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Ninoslava</w:t>
            </w:r>
          </w:p>
        </w:tc>
        <w:tc>
          <w:tcPr>
            <w:tcW w:w="1225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BIRČIĆ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FC0FCE" w:rsidRDefault="00396112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FC0FCE" w:rsidRDefault="00396112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Default="00E1660F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FC0FCE" w:rsidRDefault="00FC0FCE" w:rsidP="00B271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FC0FCE" w:rsidTr="00E1660F">
        <w:trPr>
          <w:trHeight w:val="300"/>
        </w:trPr>
        <w:tc>
          <w:tcPr>
            <w:tcW w:w="101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51/14PB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Tihana</w:t>
            </w:r>
          </w:p>
        </w:tc>
        <w:tc>
          <w:tcPr>
            <w:tcW w:w="1225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Krajnov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FC0FCE" w:rsidRDefault="00FC0FCE" w:rsidP="00B271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FC0FCE" w:rsidTr="00E1660F">
        <w:trPr>
          <w:trHeight w:val="300"/>
        </w:trPr>
        <w:tc>
          <w:tcPr>
            <w:tcW w:w="101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55/14TR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Nikola</w:t>
            </w:r>
          </w:p>
        </w:tc>
        <w:tc>
          <w:tcPr>
            <w:tcW w:w="1225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Krkljić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FC0FCE" w:rsidRDefault="00FC0FCE" w:rsidP="00B271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FC0FCE" w:rsidTr="00E1660F">
        <w:trPr>
          <w:trHeight w:val="300"/>
        </w:trPr>
        <w:tc>
          <w:tcPr>
            <w:tcW w:w="101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86/13TH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ANĐELIJA</w:t>
            </w:r>
          </w:p>
        </w:tc>
        <w:tc>
          <w:tcPr>
            <w:tcW w:w="1225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RAKOČEVIĆ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FC0FCE" w:rsidRDefault="00396112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FC0FCE" w:rsidRDefault="00396112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Default="00396112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FC0FCE" w:rsidRDefault="00FC0FCE" w:rsidP="00B271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FC0FCE" w:rsidTr="00E1660F">
        <w:trPr>
          <w:trHeight w:val="300"/>
        </w:trPr>
        <w:tc>
          <w:tcPr>
            <w:tcW w:w="101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70/14FR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Milica</w:t>
            </w:r>
          </w:p>
        </w:tc>
        <w:tc>
          <w:tcPr>
            <w:tcW w:w="1225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B2712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Trkulja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FC0FCE" w:rsidRP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FC0FCE" w:rsidRP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FC0FCE" w:rsidRP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FC0FCE" w:rsidRPr="00FC0FCE" w:rsidRDefault="00FC0FCE" w:rsidP="00B271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FC0FCE" w:rsidTr="00E1660F">
        <w:trPr>
          <w:trHeight w:val="300"/>
        </w:trPr>
        <w:tc>
          <w:tcPr>
            <w:tcW w:w="101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FC0FC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95/14TH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FC0FC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Dorotea</w:t>
            </w:r>
          </w:p>
        </w:tc>
        <w:tc>
          <w:tcPr>
            <w:tcW w:w="1225" w:type="dxa"/>
            <w:shd w:val="clear" w:color="000000" w:fill="FFC000"/>
            <w:noWrap/>
            <w:vAlign w:val="bottom"/>
            <w:hideMark/>
          </w:tcPr>
          <w:p w:rsidR="00FC0FCE" w:rsidRPr="00E1660F" w:rsidRDefault="00FC0FCE" w:rsidP="00FC0FC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Živanović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FC0FCE" w:rsidRDefault="00FC0FCE" w:rsidP="00E166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FC0FCE" w:rsidRDefault="00FC0FCE" w:rsidP="00B271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</w:tbl>
    <w:p w:rsidR="00FC0FCE" w:rsidRDefault="00FC0FCE"/>
    <w:p w:rsidR="00E1660F" w:rsidRPr="006B592A" w:rsidRDefault="00E1660F" w:rsidP="00E1660F">
      <w:r>
        <w:t>U Novom Sadu, 16</w:t>
      </w:r>
      <w:r>
        <w:t>.4.2015. godine.</w:t>
      </w:r>
    </w:p>
    <w:p w:rsidR="00E1660F" w:rsidRDefault="00E1660F"/>
    <w:sectPr w:rsidR="00E16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34"/>
    <w:rsid w:val="00396112"/>
    <w:rsid w:val="007A6BB2"/>
    <w:rsid w:val="00AD23A1"/>
    <w:rsid w:val="00D05B12"/>
    <w:rsid w:val="00D259F7"/>
    <w:rsid w:val="00E1660F"/>
    <w:rsid w:val="00E65B34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2015-04-17T10:16:00Z</cp:lastPrinted>
  <dcterms:created xsi:type="dcterms:W3CDTF">2015-04-17T09:37:00Z</dcterms:created>
  <dcterms:modified xsi:type="dcterms:W3CDTF">2015-04-17T10:22:00Z</dcterms:modified>
</cp:coreProperties>
</file>