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CD1EF8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AF2C24" w:rsidRDefault="00CD1EF8" w:rsidP="00E775EE">
            <w:pPr>
              <w:rPr>
                <w:bCs/>
              </w:rPr>
            </w:pPr>
            <w:r w:rsidRPr="00AF2C24">
              <w:rPr>
                <w:bCs/>
              </w:rPr>
              <w:t>2017/2018</w:t>
            </w:r>
            <w:r w:rsidR="00AF2C24" w:rsidRPr="00AF2C24">
              <w:rPr>
                <w:bCs/>
              </w:rPr>
              <w:t xml:space="preserve">, </w:t>
            </w:r>
            <w:r w:rsidR="00AF2C24">
              <w:rPr>
                <w:bCs/>
              </w:rPr>
              <w:t>zimski semestar</w:t>
            </w:r>
          </w:p>
        </w:tc>
      </w:tr>
      <w:tr w:rsidR="008D47D3" w:rsidRPr="002D43DE" w:rsidTr="00CD1EF8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2D43DE" w:rsidRDefault="00CD1EF8" w:rsidP="00E775EE">
            <w:pPr>
              <w:rPr>
                <w:bCs/>
                <w:sz w:val="24"/>
                <w:szCs w:val="24"/>
              </w:rPr>
            </w:pPr>
            <w:r w:rsidRPr="001B0C67">
              <w:rPr>
                <w:bCs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CD1EF8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CD1EF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B0C67">
              <w:rPr>
                <w:b/>
                <w:lang w:val="sr-Cyrl-CS"/>
              </w:rPr>
              <w:t>СОЦИОЛОГИЈА</w:t>
            </w:r>
          </w:p>
        </w:tc>
      </w:tr>
      <w:tr w:rsidR="008D47D3" w:rsidRPr="002D43DE" w:rsidTr="00CD1EF8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AF2C2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Проф.</w:t>
            </w:r>
            <w:r>
              <w:rPr>
                <w:bCs/>
                <w:lang w:val="en-US"/>
              </w:rPr>
              <w:t xml:space="preserve"> </w:t>
            </w:r>
            <w:r w:rsidR="00CD1EF8" w:rsidRPr="001B0C67">
              <w:rPr>
                <w:lang w:val="sr-Cyrl-CS"/>
              </w:rPr>
              <w:t>др ГОРДАНА ВУКСАНОВИЋ</w:t>
            </w:r>
          </w:p>
        </w:tc>
      </w:tr>
      <w:tr w:rsidR="0019398C" w:rsidRPr="002D43DE" w:rsidTr="00CD1EF8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CD1EF8" w:rsidRDefault="00CD1EF8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8D47D3" w:rsidRPr="002D43DE" w:rsidTr="00CD1EF8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CD1EF8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t>изборни</w:t>
            </w:r>
          </w:p>
        </w:tc>
      </w:tr>
      <w:tr w:rsidR="00CD1EF8" w:rsidRPr="002D43DE" w:rsidTr="00CD1EF8">
        <w:trPr>
          <w:trHeight w:val="232"/>
        </w:trPr>
        <w:tc>
          <w:tcPr>
            <w:tcW w:w="2170" w:type="dxa"/>
            <w:gridSpan w:val="2"/>
          </w:tcPr>
          <w:p w:rsidR="00CD1EF8" w:rsidRPr="002D43DE" w:rsidRDefault="00CD1EF8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CD1EF8" w:rsidRPr="001B0C67" w:rsidRDefault="00CD1EF8" w:rsidP="00474490">
            <w:pPr>
              <w:rPr>
                <w:lang w:val="sr-Cyrl-CS"/>
              </w:rPr>
            </w:pPr>
            <w:r w:rsidRPr="001B0C67">
              <w:rPr>
                <w:lang w:val="sr-Cyrl-CS"/>
              </w:rPr>
              <w:t>2+2 (5)</w:t>
            </w:r>
          </w:p>
        </w:tc>
      </w:tr>
      <w:tr w:rsidR="00CD1EF8" w:rsidRPr="002D43DE" w:rsidTr="0019398C">
        <w:tc>
          <w:tcPr>
            <w:tcW w:w="9288" w:type="dxa"/>
            <w:gridSpan w:val="8"/>
          </w:tcPr>
          <w:p w:rsidR="00CD1EF8" w:rsidRPr="002D43DE" w:rsidRDefault="00CD1EF8" w:rsidP="00CD1EF8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Pr="001B0C67">
              <w:rPr>
                <w:lang w:val="sr-Cyrl-CS"/>
              </w:rPr>
              <w:t xml:space="preserve"> Циљ предмета је да упозна студенте са основним социолошким појмовима и међуутицајима који се уочавају између ек</w:t>
            </w:r>
            <w:r>
              <w:rPr>
                <w:lang w:val="sr-Cyrl-CS"/>
              </w:rPr>
              <w:t xml:space="preserve">ономске сфере </w:t>
            </w:r>
            <w:r w:rsidRPr="001B0C67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осталих сегмената друштвеног контекста.</w:t>
            </w:r>
          </w:p>
        </w:tc>
      </w:tr>
      <w:tr w:rsidR="00CD1EF8" w:rsidRPr="002D43DE" w:rsidTr="0019398C">
        <w:tc>
          <w:tcPr>
            <w:tcW w:w="9288" w:type="dxa"/>
            <w:gridSpan w:val="8"/>
          </w:tcPr>
          <w:p w:rsidR="00CD1EF8" w:rsidRPr="002D43DE" w:rsidRDefault="00CD1EF8" w:rsidP="00CD1EF8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Pr="001B0C67">
              <w:rPr>
                <w:lang w:val="sr-Cyrl-CS"/>
              </w:rPr>
              <w:t xml:space="preserve"> Упознајући се са </w:t>
            </w:r>
            <w:r>
              <w:rPr>
                <w:lang w:val="sr-Cyrl-CS"/>
              </w:rPr>
              <w:t>друштвеним детерминантама економских активности</w:t>
            </w:r>
            <w:r w:rsidRPr="001B0C67">
              <w:rPr>
                <w:lang w:val="sr-Cyrl-CS"/>
              </w:rPr>
              <w:t>, опште образовање студената постаје шире што им омогућава целовит увид у професију за коју се школују, потпуније разумевање економских процеса, њихових узрока и последица, избор најрелевантнијих путева и средстава за превазилажење уочених проблема и унапређење постојећих активности.</w:t>
            </w:r>
          </w:p>
        </w:tc>
      </w:tr>
      <w:tr w:rsidR="00CD1EF8" w:rsidRPr="002D43DE" w:rsidTr="0019398C">
        <w:tc>
          <w:tcPr>
            <w:tcW w:w="9288" w:type="dxa"/>
            <w:gridSpan w:val="8"/>
          </w:tcPr>
          <w:p w:rsidR="00CD1EF8" w:rsidRPr="002D43DE" w:rsidRDefault="00CD1EF8" w:rsidP="004141AF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</w:tc>
      </w:tr>
      <w:tr w:rsidR="00CD1EF8" w:rsidRPr="002D43DE" w:rsidTr="0019398C">
        <w:tc>
          <w:tcPr>
            <w:tcW w:w="9288" w:type="dxa"/>
            <w:gridSpan w:val="8"/>
          </w:tcPr>
          <w:p w:rsidR="00CD1EF8" w:rsidRPr="002D43DE" w:rsidRDefault="00CD1EF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CD1EF8" w:rsidRPr="002D43DE" w:rsidTr="00CD1EF8">
        <w:tc>
          <w:tcPr>
            <w:tcW w:w="1045" w:type="dxa"/>
          </w:tcPr>
          <w:p w:rsidR="00CD1EF8" w:rsidRPr="002D43DE" w:rsidRDefault="00CD1E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CD1EF8" w:rsidRPr="002D43DE" w:rsidRDefault="00CD1EF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CD1EF8" w:rsidRPr="002D43DE" w:rsidTr="00CD1EF8">
        <w:trPr>
          <w:trHeight w:val="251"/>
        </w:trPr>
        <w:tc>
          <w:tcPr>
            <w:tcW w:w="1045" w:type="dxa"/>
          </w:tcPr>
          <w:p w:rsidR="00CD1EF8" w:rsidRPr="002D43DE" w:rsidRDefault="00CD1EF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CD1EF8" w:rsidRPr="002D43DE" w:rsidRDefault="00CD1E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задаци социологије и функције социолошког сазнања</w:t>
            </w:r>
          </w:p>
        </w:tc>
      </w:tr>
      <w:tr w:rsidR="00CD1EF8" w:rsidRPr="002D43DE" w:rsidTr="00CD1EF8">
        <w:trPr>
          <w:trHeight w:val="238"/>
        </w:trPr>
        <w:tc>
          <w:tcPr>
            <w:tcW w:w="1045" w:type="dxa"/>
          </w:tcPr>
          <w:p w:rsidR="00CD1EF8" w:rsidRPr="002D43DE" w:rsidRDefault="00CD1EF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CD1EF8" w:rsidRPr="002D43DE" w:rsidRDefault="00CD1E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метод социологије</w:t>
            </w:r>
          </w:p>
        </w:tc>
      </w:tr>
      <w:tr w:rsidR="00CD1EF8" w:rsidRPr="002D43DE" w:rsidTr="00F036E3">
        <w:trPr>
          <w:trHeight w:val="328"/>
        </w:trPr>
        <w:tc>
          <w:tcPr>
            <w:tcW w:w="1045" w:type="dxa"/>
          </w:tcPr>
          <w:p w:rsidR="00CD1EF8" w:rsidRPr="002D43DE" w:rsidRDefault="00CD1EF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CD1EF8" w:rsidRPr="002D43DE" w:rsidRDefault="0088041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однос социологије и социолошких дисциплина према другим друштвеним наукама</w:t>
            </w:r>
          </w:p>
        </w:tc>
      </w:tr>
      <w:tr w:rsidR="00CD1EF8" w:rsidRPr="002D43DE" w:rsidTr="00F036E3">
        <w:trPr>
          <w:trHeight w:val="310"/>
        </w:trPr>
        <w:tc>
          <w:tcPr>
            <w:tcW w:w="1045" w:type="dxa"/>
          </w:tcPr>
          <w:p w:rsidR="00CD1EF8" w:rsidRPr="002D43DE" w:rsidRDefault="00CD1EF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CD1EF8" w:rsidRPr="002D43DE" w:rsidRDefault="00880414" w:rsidP="00CD1EF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структура друштвеног деловања (актери, потребе, интереси, предмети и средства, вредности, норме, статуси, улоге)</w:t>
            </w:r>
          </w:p>
        </w:tc>
      </w:tr>
      <w:tr w:rsidR="00CD1EF8" w:rsidRPr="002D43DE" w:rsidTr="00CD1EF8">
        <w:trPr>
          <w:trHeight w:val="238"/>
        </w:trPr>
        <w:tc>
          <w:tcPr>
            <w:tcW w:w="1045" w:type="dxa"/>
          </w:tcPr>
          <w:p w:rsidR="00CD1EF8" w:rsidRPr="002D43DE" w:rsidRDefault="00CD1EF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CD1EF8" w:rsidRPr="00CD1EF8" w:rsidRDefault="0088041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1B0C67">
              <w:rPr>
                <w:lang w:val="sr-Cyrl-CS"/>
              </w:rPr>
              <w:t xml:space="preserve">друштвене групе </w:t>
            </w:r>
            <w:r>
              <w:rPr>
                <w:lang w:val="en-US"/>
              </w:rPr>
              <w:t xml:space="preserve">– </w:t>
            </w:r>
            <w:r w:rsidRPr="001B0C67">
              <w:rPr>
                <w:lang w:val="sr-Cyrl-CS"/>
              </w:rPr>
              <w:t>породица</w:t>
            </w:r>
            <w:r>
              <w:rPr>
                <w:lang w:val="en-US"/>
              </w:rPr>
              <w:t xml:space="preserve"> </w:t>
            </w:r>
            <w:r w:rsidRPr="001B0C67">
              <w:rPr>
                <w:lang w:val="sr-Cyrl-CS"/>
              </w:rPr>
              <w:t xml:space="preserve"> 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80414" w:rsidRPr="00CD1EF8" w:rsidRDefault="00880414" w:rsidP="007F3F4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 xml:space="preserve"> - </w:t>
            </w:r>
            <w:r w:rsidRPr="001B0C67">
              <w:rPr>
                <w:lang w:val="sr-Cyrl-CS"/>
              </w:rPr>
              <w:t>насеље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EC200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 xml:space="preserve">друштвене групе </w:t>
            </w:r>
            <w:r>
              <w:rPr>
                <w:lang w:val="en-US"/>
              </w:rPr>
              <w:t xml:space="preserve">- </w:t>
            </w:r>
            <w:r w:rsidRPr="001B0C67">
              <w:rPr>
                <w:lang w:val="sr-Cyrl-CS"/>
              </w:rPr>
              <w:t>етничке заједнице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DF37B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 xml:space="preserve"> - </w:t>
            </w:r>
            <w:r w:rsidRPr="001B0C67">
              <w:rPr>
                <w:lang w:val="sr-Cyrl-CS"/>
              </w:rPr>
              <w:t>професије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880414" w:rsidRPr="00CD1EF8" w:rsidRDefault="00880414" w:rsidP="004D025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1B0C67">
              <w:rPr>
                <w:lang w:val="sr-Cyrl-CS"/>
              </w:rPr>
              <w:t>својина и моћ–основа друштвене неједнакости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92450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 xml:space="preserve">друштво и култура </w:t>
            </w:r>
            <w:r>
              <w:rPr>
                <w:lang w:val="en-US"/>
              </w:rPr>
              <w:t xml:space="preserve">- </w:t>
            </w:r>
            <w:r w:rsidRPr="001B0C67">
              <w:rPr>
                <w:lang w:val="sr-Cyrl-CS"/>
              </w:rPr>
              <w:t>језик и симболичка комуникација, мит, магија, религија, идеологија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92450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друштвена правила - обичаји, морал, право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различити модели анализе вертикалне структуре друштва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друштвена покретљивост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6F671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појам и врсте друштвених институција и организација</w:t>
            </w:r>
          </w:p>
        </w:tc>
      </w:tr>
      <w:tr w:rsidR="00880414" w:rsidRPr="002D43DE" w:rsidTr="00CD1EF8">
        <w:trPr>
          <w:trHeight w:val="238"/>
        </w:trPr>
        <w:tc>
          <w:tcPr>
            <w:tcW w:w="1045" w:type="dxa"/>
          </w:tcPr>
          <w:p w:rsidR="00880414" w:rsidRPr="002D43DE" w:rsidRDefault="00880414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880414" w:rsidRPr="002D43DE" w:rsidRDefault="0088041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друштвене промене, друштвени развој и друштвени раст</w:t>
            </w:r>
          </w:p>
        </w:tc>
      </w:tr>
      <w:tr w:rsidR="00880414" w:rsidRPr="002D43DE" w:rsidTr="0019398C">
        <w:tc>
          <w:tcPr>
            <w:tcW w:w="9288" w:type="dxa"/>
            <w:gridSpan w:val="8"/>
          </w:tcPr>
          <w:p w:rsidR="004141AF" w:rsidRDefault="00880414" w:rsidP="00E775E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141AF" w:rsidRPr="00D1330E" w:rsidRDefault="00D1330E" w:rsidP="00E775EE">
            <w:pPr>
              <w:jc w:val="both"/>
              <w:rPr>
                <w:bCs/>
                <w:lang w:val="en-US"/>
              </w:rPr>
            </w:pPr>
            <w:proofErr w:type="spellStart"/>
            <w:r w:rsidRPr="00D1330E">
              <w:rPr>
                <w:bCs/>
                <w:lang w:val="en-US"/>
              </w:rPr>
              <w:t>Pokrajac</w:t>
            </w:r>
            <w:proofErr w:type="spellEnd"/>
            <w:r w:rsidRPr="00D1330E">
              <w:rPr>
                <w:bCs/>
                <w:lang w:val="en-US"/>
              </w:rPr>
              <w:t xml:space="preserve">, S. </w:t>
            </w:r>
            <w:proofErr w:type="gramStart"/>
            <w:r w:rsidRPr="00D1330E">
              <w:rPr>
                <w:bCs/>
                <w:lang w:val="en-US"/>
              </w:rPr>
              <w:t>( 2009</w:t>
            </w:r>
            <w:proofErr w:type="gramEnd"/>
            <w:r w:rsidRPr="00D1330E">
              <w:rPr>
                <w:bCs/>
                <w:lang w:val="en-US"/>
              </w:rPr>
              <w:t xml:space="preserve">). </w:t>
            </w:r>
            <w:proofErr w:type="spellStart"/>
            <w:r w:rsidRPr="00D1330E">
              <w:rPr>
                <w:bCs/>
                <w:lang w:val="en-US"/>
              </w:rPr>
              <w:t>Uvod</w:t>
            </w:r>
            <w:proofErr w:type="spellEnd"/>
            <w:r w:rsidRPr="00D1330E">
              <w:rPr>
                <w:bCs/>
                <w:lang w:val="en-US"/>
              </w:rPr>
              <w:t xml:space="preserve"> u </w:t>
            </w:r>
            <w:proofErr w:type="spellStart"/>
            <w:r w:rsidRPr="00D1330E">
              <w:rPr>
                <w:bCs/>
                <w:lang w:val="en-US"/>
              </w:rPr>
              <w:t>sociologiju</w:t>
            </w:r>
            <w:proofErr w:type="spellEnd"/>
            <w:r w:rsidRPr="00D1330E">
              <w:rPr>
                <w:bCs/>
                <w:lang w:val="en-US"/>
              </w:rPr>
              <w:t xml:space="preserve">. Novi Sad: </w:t>
            </w:r>
            <w:proofErr w:type="spellStart"/>
            <w:r w:rsidRPr="00D1330E">
              <w:rPr>
                <w:bCs/>
                <w:lang w:val="en-US"/>
              </w:rPr>
              <w:t>Proleter-Bečej</w:t>
            </w:r>
            <w:proofErr w:type="spellEnd"/>
            <w:r w:rsidRPr="00D1330E">
              <w:rPr>
                <w:bCs/>
                <w:lang w:val="en-US"/>
              </w:rPr>
              <w:t xml:space="preserve">. </w:t>
            </w:r>
          </w:p>
          <w:p w:rsidR="00880414" w:rsidRPr="002D43DE" w:rsidRDefault="004141AF" w:rsidP="00D1330E">
            <w:pPr>
              <w:jc w:val="both"/>
              <w:rPr>
                <w:sz w:val="24"/>
                <w:szCs w:val="24"/>
              </w:rPr>
            </w:pPr>
            <w:r w:rsidRPr="001B0C67">
              <w:rPr>
                <w:lang w:val="sr-Cyrl-CS"/>
              </w:rPr>
              <w:t>М</w:t>
            </w:r>
            <w:r w:rsidRPr="001B0C67">
              <w:t>арјановић</w:t>
            </w:r>
            <w:r>
              <w:t xml:space="preserve">, </w:t>
            </w:r>
            <w:r w:rsidRPr="001B0C67">
              <w:t>М.</w:t>
            </w:r>
            <w:r>
              <w:rPr>
                <w:lang w:val="en-US"/>
              </w:rPr>
              <w:t>&amp;</w:t>
            </w:r>
            <w:r w:rsidRPr="001B0C67">
              <w:rPr>
                <w:lang w:val="sr-Cyrl-CS"/>
              </w:rPr>
              <w:t xml:space="preserve"> Марков</w:t>
            </w:r>
            <w:r>
              <w:rPr>
                <w:lang w:val="en-US"/>
              </w:rPr>
              <w:t>,</w:t>
            </w:r>
            <w:r w:rsidRPr="001B0C67">
              <w:rPr>
                <w:lang w:val="sr-Cyrl-CS"/>
              </w:rPr>
              <w:t xml:space="preserve"> С. (2008)</w:t>
            </w:r>
            <w:r>
              <w:rPr>
                <w:lang w:val="en-US"/>
              </w:rPr>
              <w:t>.</w:t>
            </w:r>
            <w:r w:rsidRPr="001B0C67">
              <w:rPr>
                <w:i/>
                <w:lang w:val="sr-Cyrl-CS"/>
              </w:rPr>
              <w:t>Основи социологије</w:t>
            </w:r>
            <w:r>
              <w:rPr>
                <w:lang w:val="en-US"/>
              </w:rPr>
              <w:t>.</w:t>
            </w:r>
            <w:r w:rsidRPr="001B0C67">
              <w:rPr>
                <w:lang w:val="sr-Cyrl-CS"/>
              </w:rPr>
              <w:t>Нови Сад</w:t>
            </w:r>
            <w:r>
              <w:rPr>
                <w:lang w:val="en-US"/>
              </w:rPr>
              <w:t>:</w:t>
            </w:r>
            <w:r>
              <w:rPr>
                <w:lang w:val="sr-Cyrl-CS"/>
              </w:rPr>
              <w:t>Универзитет у Новом Саду – ПМФ</w:t>
            </w:r>
            <w:r>
              <w:rPr>
                <w:lang w:val="en-U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</w:p>
        </w:tc>
      </w:tr>
      <w:tr w:rsidR="00880414" w:rsidRPr="002D43DE" w:rsidTr="00CD1EF8">
        <w:tc>
          <w:tcPr>
            <w:tcW w:w="3107" w:type="dxa"/>
            <w:gridSpan w:val="3"/>
          </w:tcPr>
          <w:p w:rsidR="00880414" w:rsidRPr="002D43DE" w:rsidRDefault="0088041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80414" w:rsidRPr="00F036E3" w:rsidRDefault="00880414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5" w:type="dxa"/>
            <w:gridSpan w:val="3"/>
          </w:tcPr>
          <w:p w:rsidR="00880414" w:rsidRPr="00F036E3" w:rsidRDefault="00880414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80414" w:rsidRPr="002D43DE" w:rsidTr="0019398C">
        <w:tc>
          <w:tcPr>
            <w:tcW w:w="9288" w:type="dxa"/>
            <w:gridSpan w:val="8"/>
          </w:tcPr>
          <w:p w:rsidR="00880414" w:rsidRPr="002D43DE" w:rsidRDefault="00880414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80414" w:rsidRPr="002D43DE" w:rsidTr="00CD1EF8">
        <w:tc>
          <w:tcPr>
            <w:tcW w:w="4675" w:type="dxa"/>
            <w:gridSpan w:val="4"/>
          </w:tcPr>
          <w:p w:rsidR="00880414" w:rsidRPr="002D43DE" w:rsidRDefault="00880414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80414" w:rsidRPr="004141AF" w:rsidRDefault="004141AF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35 </w:t>
            </w: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880414" w:rsidRPr="002D43DE" w:rsidRDefault="0088041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80414" w:rsidRPr="004141AF" w:rsidRDefault="004141A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141AF">
              <w:rPr>
                <w:b/>
                <w:sz w:val="24"/>
                <w:szCs w:val="24"/>
                <w:lang w:val="ru-RU"/>
              </w:rPr>
              <w:t>65 поена</w:t>
            </w:r>
          </w:p>
        </w:tc>
      </w:tr>
      <w:tr w:rsidR="00880414" w:rsidRPr="002D43DE" w:rsidTr="00CD1EF8">
        <w:tc>
          <w:tcPr>
            <w:tcW w:w="4675" w:type="dxa"/>
            <w:gridSpan w:val="4"/>
          </w:tcPr>
          <w:p w:rsidR="00880414" w:rsidRPr="002D43DE" w:rsidRDefault="00880414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80414" w:rsidRPr="004141AF" w:rsidRDefault="004141A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80414" w:rsidRPr="002D43DE" w:rsidRDefault="00880414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80414" w:rsidRPr="004141AF" w:rsidRDefault="004141AF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65</w:t>
            </w:r>
          </w:p>
        </w:tc>
      </w:tr>
      <w:tr w:rsidR="00880414" w:rsidRPr="002D43DE" w:rsidTr="00CD1EF8">
        <w:tc>
          <w:tcPr>
            <w:tcW w:w="4675" w:type="dxa"/>
            <w:gridSpan w:val="4"/>
          </w:tcPr>
          <w:p w:rsidR="00880414" w:rsidRPr="002D43DE" w:rsidRDefault="00880414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880414" w:rsidRPr="004141AF" w:rsidRDefault="004141A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80414" w:rsidRPr="002D43DE" w:rsidRDefault="00880414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80414" w:rsidRPr="004141AF" w:rsidRDefault="004141AF" w:rsidP="00E775E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880414" w:rsidRPr="002D43DE" w:rsidTr="00CD1EF8">
        <w:tc>
          <w:tcPr>
            <w:tcW w:w="4675" w:type="dxa"/>
            <w:gridSpan w:val="4"/>
          </w:tcPr>
          <w:p w:rsidR="00880414" w:rsidRPr="002D43DE" w:rsidRDefault="00880414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80414" w:rsidRPr="002D43DE" w:rsidRDefault="004141A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80414" w:rsidRPr="002D43DE" w:rsidRDefault="00880414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80414" w:rsidRPr="002D43DE" w:rsidRDefault="00880414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80414" w:rsidRPr="002D43DE" w:rsidTr="00CD1EF8">
        <w:tc>
          <w:tcPr>
            <w:tcW w:w="4675" w:type="dxa"/>
            <w:gridSpan w:val="4"/>
          </w:tcPr>
          <w:p w:rsidR="00880414" w:rsidRPr="002D43DE" w:rsidRDefault="00880414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80414" w:rsidRPr="004141AF" w:rsidRDefault="004141A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80414" w:rsidRPr="002D43DE" w:rsidRDefault="00880414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80414" w:rsidRPr="002D43DE" w:rsidRDefault="00880414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F2C24" w:rsidP="006C1A1C"/>
    <w:sectPr w:rsidR="006B1437" w:rsidSect="002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2D3C48"/>
    <w:rsid w:val="000312E1"/>
    <w:rsid w:val="00033B98"/>
    <w:rsid w:val="000D39DA"/>
    <w:rsid w:val="000E1B24"/>
    <w:rsid w:val="0019398C"/>
    <w:rsid w:val="002C6448"/>
    <w:rsid w:val="002D3C48"/>
    <w:rsid w:val="002D43DE"/>
    <w:rsid w:val="003B17BE"/>
    <w:rsid w:val="004141AF"/>
    <w:rsid w:val="004358CB"/>
    <w:rsid w:val="00436748"/>
    <w:rsid w:val="006C1A1C"/>
    <w:rsid w:val="00880414"/>
    <w:rsid w:val="008D47D3"/>
    <w:rsid w:val="008F015E"/>
    <w:rsid w:val="00AF2C24"/>
    <w:rsid w:val="00B22E20"/>
    <w:rsid w:val="00BB6604"/>
    <w:rsid w:val="00C50B31"/>
    <w:rsid w:val="00CD1EF8"/>
    <w:rsid w:val="00D1330E"/>
    <w:rsid w:val="00D23464"/>
    <w:rsid w:val="00DE56E1"/>
    <w:rsid w:val="00F036E3"/>
    <w:rsid w:val="00FB13B0"/>
    <w:rsid w:val="00FE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10</cp:revision>
  <dcterms:created xsi:type="dcterms:W3CDTF">2017-11-13T16:21:00Z</dcterms:created>
  <dcterms:modified xsi:type="dcterms:W3CDTF">2017-11-14T11:22:00Z</dcterms:modified>
</cp:coreProperties>
</file>