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703"/>
        <w:gridCol w:w="2027"/>
        <w:gridCol w:w="2126"/>
        <w:gridCol w:w="1134"/>
        <w:gridCol w:w="1843"/>
      </w:tblGrid>
      <w:tr w:rsidR="00A2225B" w:rsidRPr="001330CB" w:rsidTr="001D0C06">
        <w:trPr>
          <w:trHeight w:val="315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bottom"/>
          </w:tcPr>
          <w:p w:rsidR="00A2225B" w:rsidRPr="00F31C3B" w:rsidRDefault="00A2225B" w:rsidP="00A222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F31C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Rezultati ispita iz predmeta POZNAVANJE ROBE  </w:t>
            </w:r>
          </w:p>
          <w:p w:rsidR="00A2225B" w:rsidRPr="00F31C3B" w:rsidRDefault="00753EF6" w:rsidP="00A222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održanog 21</w:t>
            </w:r>
            <w:r w:rsidR="00A2225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.09.2018</w:t>
            </w:r>
            <w:r w:rsidR="00A2225B" w:rsidRPr="00F31C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 godine</w:t>
            </w:r>
          </w:p>
          <w:p w:rsidR="00A2225B" w:rsidRPr="00F31C3B" w:rsidRDefault="00A2225B" w:rsidP="00A2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Uvid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upis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održ</w:t>
            </w:r>
            <w:r w:rsidR="00753EF6">
              <w:rPr>
                <w:rFonts w:ascii="Times New Roman" w:hAnsi="Times New Roman" w:cs="Times New Roman"/>
                <w:sz w:val="24"/>
                <w:szCs w:val="24"/>
              </w:rPr>
              <w:t>aće</w:t>
            </w:r>
            <w:proofErr w:type="spellEnd"/>
            <w:r w:rsidR="00753EF6">
              <w:rPr>
                <w:rFonts w:ascii="Times New Roman" w:hAnsi="Times New Roman" w:cs="Times New Roman"/>
                <w:sz w:val="24"/>
                <w:szCs w:val="24"/>
              </w:rPr>
              <w:t xml:space="preserve"> se u SREDU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12:30</w:t>
            </w:r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kabinetu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br. 5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Limanu</w:t>
            </w:r>
            <w:proofErr w:type="spellEnd"/>
          </w:p>
          <w:p w:rsidR="00A2225B" w:rsidRPr="001330CB" w:rsidRDefault="00A2225B" w:rsidP="00834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25B" w:rsidRPr="001330CB" w:rsidTr="00A2225B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Predispitni poeni</w:t>
            </w:r>
          </w:p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55)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Ispit</w:t>
            </w:r>
          </w:p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45)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Ocena</w:t>
            </w:r>
          </w:p>
        </w:tc>
      </w:tr>
      <w:tr w:rsidR="00A2225B" w:rsidRPr="001330CB" w:rsidTr="00A2225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2015/001087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Vujičić</w:t>
            </w:r>
            <w:proofErr w:type="spellEnd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2225B" w:rsidRPr="001330CB" w:rsidTr="00A2225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2015/001089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Dubačkić</w:t>
            </w:r>
            <w:proofErr w:type="spellEnd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2225B" w:rsidRPr="001330CB" w:rsidTr="00A2225B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30/14 TR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IVIĆ </w:t>
            </w: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Milana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25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25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25B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A2225B" w:rsidRPr="001330CB" w:rsidTr="00A2225B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2014/001077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Kosanić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25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25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25B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A2225B" w:rsidRPr="001330CB" w:rsidTr="00A2225B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85/14 TR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MARIĆ Nikola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25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A2225B" w:rsidRPr="001330CB" w:rsidTr="00A2225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2015/000011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Nedić</w:t>
            </w:r>
            <w:proofErr w:type="spellEnd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2225B" w:rsidRPr="001330CB" w:rsidTr="00A2225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2015/001038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2225B" w:rsidRPr="001330CB" w:rsidTr="00A2225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2014/001161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Regodić</w:t>
            </w:r>
            <w:proofErr w:type="spellEnd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A2225B" w:rsidRPr="001330CB" w:rsidTr="00A2225B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2014/001162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25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ND</w:t>
            </w:r>
          </w:p>
        </w:tc>
        <w:bookmarkStart w:id="0" w:name="_GoBack"/>
        <w:bookmarkEnd w:id="0"/>
      </w:tr>
      <w:tr w:rsidR="00A2225B" w:rsidRPr="001330CB" w:rsidTr="00A2225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2015/001012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Čeprnić</w:t>
            </w:r>
            <w:proofErr w:type="spellEnd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</w:tbl>
    <w:p w:rsidR="000903EA" w:rsidRDefault="000903EA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592"/>
        <w:gridCol w:w="2256"/>
      </w:tblGrid>
      <w:tr w:rsidR="00A2225B" w:rsidRPr="00A2225B" w:rsidTr="001D0C06">
        <w:trPr>
          <w:trHeight w:val="1374"/>
          <w:jc w:val="center"/>
        </w:trPr>
        <w:tc>
          <w:tcPr>
            <w:tcW w:w="9318" w:type="dxa"/>
            <w:gridSpan w:val="3"/>
            <w:shd w:val="clear" w:color="auto" w:fill="99FF33"/>
            <w:noWrap/>
            <w:vAlign w:val="center"/>
            <w:hideMark/>
          </w:tcPr>
          <w:p w:rsidR="00A2225B" w:rsidRPr="00A2225B" w:rsidRDefault="00A2225B" w:rsidP="00A222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>Rezultati</w:t>
            </w:r>
            <w:proofErr w:type="spellEnd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>kolokvijuma</w:t>
            </w:r>
            <w:proofErr w:type="spellEnd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>iz</w:t>
            </w:r>
            <w:proofErr w:type="spellEnd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>predmeta</w:t>
            </w:r>
            <w:proofErr w:type="spellEnd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2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POZNAVANJE ROBE</w:t>
            </w:r>
          </w:p>
          <w:p w:rsidR="00A2225B" w:rsidRPr="00A2225B" w:rsidRDefault="001D0C06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A2225B"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1.09.2018. </w:t>
            </w:r>
            <w:proofErr w:type="spellStart"/>
            <w:r w:rsidR="00A2225B"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>godine</w:t>
            </w:r>
            <w:proofErr w:type="spellEnd"/>
          </w:p>
        </w:tc>
      </w:tr>
      <w:tr w:rsidR="00A2225B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K (MAX 30)</w:t>
            </w:r>
          </w:p>
        </w:tc>
      </w:tr>
      <w:tr w:rsidR="00A2225B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A2225B" w:rsidRPr="00A2225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19/14 TR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A2225B" w:rsidRPr="00A2225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KOSANIĆ IVANA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18</w:t>
            </w:r>
          </w:p>
        </w:tc>
      </w:tr>
      <w:tr w:rsidR="00A2225B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A2225B" w:rsidRPr="00A2225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2015/001041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A2225B" w:rsidRPr="00A2225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NIKOLIĆ STANA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27</w:t>
            </w:r>
          </w:p>
        </w:tc>
      </w:tr>
      <w:tr w:rsidR="00A2225B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A2225B" w:rsidRPr="00A2225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105/14 TR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A2225B" w:rsidRPr="00A2225B" w:rsidRDefault="00A2225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VULIN TAMARA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18</w:t>
            </w:r>
          </w:p>
        </w:tc>
      </w:tr>
    </w:tbl>
    <w:p w:rsidR="00A2225B" w:rsidRDefault="00A2225B"/>
    <w:sectPr w:rsidR="00A2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B"/>
    <w:rsid w:val="000903EA"/>
    <w:rsid w:val="001D0C06"/>
    <w:rsid w:val="00753EF6"/>
    <w:rsid w:val="00A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3DC1"/>
  <w15:chartTrackingRefBased/>
  <w15:docId w15:val="{997C63AE-C9C3-4814-991A-ACA4B0F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5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2018-09-24T09:17:00Z</dcterms:created>
  <dcterms:modified xsi:type="dcterms:W3CDTF">2018-09-24T09:26:00Z</dcterms:modified>
</cp:coreProperties>
</file>